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41" w:rsidRDefault="0006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060941" w:rsidRDefault="00E8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 xml:space="preserve">Na temelju odluke ravnateljice, </w:t>
      </w:r>
      <w:r>
        <w:rPr>
          <w:b/>
          <w:lang w:val="hr-HR"/>
        </w:rPr>
        <w:t>Osnovna škola</w:t>
      </w:r>
      <w:r w:rsidR="00332D9A">
        <w:rPr>
          <w:b/>
          <w:lang w:val="hr-HR"/>
        </w:rPr>
        <w:t xml:space="preserve">- </w:t>
      </w:r>
      <w:proofErr w:type="spellStart"/>
      <w:r w:rsidR="00332D9A">
        <w:rPr>
          <w:b/>
          <w:lang w:val="hr-HR"/>
        </w:rPr>
        <w:t>Scuole</w:t>
      </w:r>
      <w:proofErr w:type="spellEnd"/>
      <w:r w:rsidR="00332D9A">
        <w:rPr>
          <w:b/>
          <w:lang w:val="hr-HR"/>
        </w:rPr>
        <w:t xml:space="preserve"> </w:t>
      </w:r>
      <w:proofErr w:type="spellStart"/>
      <w:r w:rsidR="00332D9A">
        <w:rPr>
          <w:b/>
          <w:lang w:val="hr-HR"/>
        </w:rPr>
        <w:t>elementare</w:t>
      </w:r>
      <w:proofErr w:type="spellEnd"/>
      <w:r>
        <w:rPr>
          <w:b/>
          <w:lang w:val="hr-HR"/>
        </w:rPr>
        <w:t xml:space="preserve"> “RIVARELA” Novigrad</w:t>
      </w:r>
      <w:r w:rsidR="00332D9A">
        <w:rPr>
          <w:b/>
          <w:lang w:val="hr-HR"/>
        </w:rPr>
        <w:t xml:space="preserve"> - </w:t>
      </w:r>
      <w:proofErr w:type="spellStart"/>
      <w:r w:rsidR="00332D9A">
        <w:rPr>
          <w:b/>
          <w:lang w:val="hr-HR"/>
        </w:rPr>
        <w:t>Cittanova</w:t>
      </w:r>
      <w:proofErr w:type="spellEnd"/>
      <w:r>
        <w:rPr>
          <w:lang w:val="hr-HR"/>
        </w:rPr>
        <w:t xml:space="preserve"> raspisuje </w:t>
      </w:r>
    </w:p>
    <w:p w:rsidR="00060941" w:rsidRDefault="000609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060941" w:rsidRDefault="00E86D56">
      <w:pPr>
        <w:pStyle w:val="Naslov1"/>
        <w:rPr>
          <w:b/>
        </w:rPr>
      </w:pPr>
      <w:r>
        <w:rPr>
          <w:b/>
        </w:rPr>
        <w:t>N A T J E Č A J</w:t>
      </w:r>
    </w:p>
    <w:p w:rsidR="00060941" w:rsidRDefault="00E8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hr-HR"/>
        </w:rPr>
      </w:pPr>
      <w:r>
        <w:rPr>
          <w:lang w:val="hr-HR"/>
        </w:rPr>
        <w:t>za obavljanje poslova</w:t>
      </w:r>
    </w:p>
    <w:p w:rsidR="003A0AC7" w:rsidRDefault="00AD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D7C11">
        <w:rPr>
          <w:b/>
          <w:lang w:val="hr-HR"/>
        </w:rPr>
        <w:t>-</w:t>
      </w:r>
      <w:r w:rsidR="00854D9B">
        <w:rPr>
          <w:b/>
          <w:lang w:val="hr-HR"/>
        </w:rPr>
        <w:t xml:space="preserve"> </w:t>
      </w:r>
      <w:r w:rsidR="00A4224A">
        <w:rPr>
          <w:b/>
          <w:lang w:val="hr-HR"/>
        </w:rPr>
        <w:t>PEDAGOGA</w:t>
      </w:r>
      <w:r w:rsidR="00050E54">
        <w:rPr>
          <w:lang w:val="hr-HR"/>
        </w:rPr>
        <w:t>, 4</w:t>
      </w:r>
      <w:r w:rsidR="00C156AD">
        <w:rPr>
          <w:lang w:val="hr-HR"/>
        </w:rPr>
        <w:t>0 sati</w:t>
      </w:r>
      <w:r w:rsidR="007029E7">
        <w:rPr>
          <w:lang w:val="hr-HR"/>
        </w:rPr>
        <w:t xml:space="preserve"> tjedno, </w:t>
      </w:r>
      <w:r w:rsidR="00A4224A">
        <w:rPr>
          <w:lang w:val="hr-HR"/>
        </w:rPr>
        <w:t>ne</w:t>
      </w:r>
      <w:r w:rsidR="007029E7">
        <w:rPr>
          <w:lang w:val="hr-HR"/>
        </w:rPr>
        <w:t>određeno</w:t>
      </w:r>
      <w:r w:rsidR="00303B79">
        <w:rPr>
          <w:lang w:val="hr-HR"/>
        </w:rPr>
        <w:t xml:space="preserve"> vrijeme.</w:t>
      </w:r>
    </w:p>
    <w:p w:rsidR="00DA3965" w:rsidRPr="00DA3965" w:rsidRDefault="00DA3965" w:rsidP="00DA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- Probni rok je 6 mjeseci</w:t>
      </w:r>
    </w:p>
    <w:p w:rsidR="00652EA8" w:rsidRDefault="00AD7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Na natječaju mogu sudjelovati kandidati oba spola.</w:t>
      </w:r>
    </w:p>
    <w:p w:rsidR="00DA3965" w:rsidRDefault="00DA39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E26194" w:rsidRDefault="00E8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>
        <w:rPr>
          <w:lang w:val="hr-HR"/>
        </w:rPr>
        <w:t>Uvjeti p</w:t>
      </w:r>
      <w:r w:rsidR="00AD7C11">
        <w:rPr>
          <w:lang w:val="hr-HR"/>
        </w:rPr>
        <w:t>rema Zakonu o odgoju i obrazo</w:t>
      </w:r>
      <w:r w:rsidR="00E26194">
        <w:rPr>
          <w:lang w:val="hr-HR"/>
        </w:rPr>
        <w:t>vanju u osnovnoj i srednjoj školi.</w:t>
      </w:r>
      <w:r w:rsidR="00E26194">
        <w:rPr>
          <w:lang w:val="hr-HR"/>
        </w:rPr>
        <w:tab/>
      </w:r>
    </w:p>
    <w:p w:rsidR="00060941" w:rsidRDefault="00E8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hr-HR"/>
        </w:rPr>
      </w:pPr>
      <w:r>
        <w:rPr>
          <w:lang w:val="hr-HR"/>
        </w:rPr>
        <w:t xml:space="preserve">Rok za podnošenje prijava je osam (8) dana od dana objavljivanja natječaja. Prijave s dokazima o ispunjavanju uvjeta dostaviti na adresu: </w:t>
      </w:r>
      <w:r>
        <w:rPr>
          <w:b/>
          <w:lang w:val="hr-HR"/>
        </w:rPr>
        <w:t>Osnovna škola “RIVARELA”,</w:t>
      </w:r>
      <w:r>
        <w:rPr>
          <w:lang w:val="hr-HR"/>
        </w:rPr>
        <w:t xml:space="preserve"> </w:t>
      </w:r>
      <w:proofErr w:type="spellStart"/>
      <w:r w:rsidR="007B136A">
        <w:rPr>
          <w:b/>
          <w:lang w:val="hr-HR"/>
        </w:rPr>
        <w:t>Emonijska</w:t>
      </w:r>
      <w:proofErr w:type="spellEnd"/>
      <w:r w:rsidR="007B136A">
        <w:rPr>
          <w:b/>
          <w:lang w:val="hr-HR"/>
        </w:rPr>
        <w:t xml:space="preserve"> 4</w:t>
      </w:r>
      <w:r>
        <w:rPr>
          <w:b/>
          <w:lang w:val="hr-HR"/>
        </w:rPr>
        <w:t>, 52466 Novigrad.</w:t>
      </w:r>
    </w:p>
    <w:p w:rsidR="00060941" w:rsidRDefault="00E86D56">
      <w:pPr>
        <w:pStyle w:val="Tijeloteksta"/>
      </w:pPr>
      <w:r>
        <w:t xml:space="preserve">O rezultatima natječaja kandidati će biti izvješteni u roku od osam dana od izvršenog izbora. </w:t>
      </w:r>
    </w:p>
    <w:p w:rsidR="00AD7C11" w:rsidRDefault="00AD7C11">
      <w:pPr>
        <w:rPr>
          <w:lang w:val="hr-HR"/>
        </w:rPr>
      </w:pPr>
    </w:p>
    <w:p w:rsidR="00AD7C11" w:rsidRDefault="00AD7C1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Pr="003A0AC7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060941" w:rsidRDefault="00060941">
      <w:pPr>
        <w:rPr>
          <w:lang w:val="hr-HR"/>
        </w:rPr>
      </w:pPr>
    </w:p>
    <w:p w:rsidR="00E86D56" w:rsidRDefault="00E86D56">
      <w:pPr>
        <w:rPr>
          <w:lang w:val="hr-HR"/>
        </w:rPr>
      </w:pPr>
    </w:p>
    <w:sectPr w:rsidR="00E86D56" w:rsidSect="00060941">
      <w:pgSz w:w="11906" w:h="16838"/>
      <w:pgMar w:top="2836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5F3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587721C"/>
    <w:multiLevelType w:val="hybridMultilevel"/>
    <w:tmpl w:val="5886964E"/>
    <w:lvl w:ilvl="0" w:tplc="E8DA7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D706C"/>
    <w:multiLevelType w:val="hybridMultilevel"/>
    <w:tmpl w:val="A60A70C4"/>
    <w:lvl w:ilvl="0" w:tplc="2024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6B9B"/>
    <w:rsid w:val="000118FF"/>
    <w:rsid w:val="00050E54"/>
    <w:rsid w:val="00060941"/>
    <w:rsid w:val="000C6B9B"/>
    <w:rsid w:val="000F25C3"/>
    <w:rsid w:val="00117D55"/>
    <w:rsid w:val="001616F0"/>
    <w:rsid w:val="001C457A"/>
    <w:rsid w:val="001F4D50"/>
    <w:rsid w:val="00256D35"/>
    <w:rsid w:val="002575A1"/>
    <w:rsid w:val="00276CC4"/>
    <w:rsid w:val="002947B4"/>
    <w:rsid w:val="00303B79"/>
    <w:rsid w:val="00316E44"/>
    <w:rsid w:val="00332D9A"/>
    <w:rsid w:val="00361BDD"/>
    <w:rsid w:val="003A0AC7"/>
    <w:rsid w:val="003C052D"/>
    <w:rsid w:val="003C192D"/>
    <w:rsid w:val="00440B80"/>
    <w:rsid w:val="004D7ED9"/>
    <w:rsid w:val="004E00EB"/>
    <w:rsid w:val="00505926"/>
    <w:rsid w:val="00652EA8"/>
    <w:rsid w:val="006919A6"/>
    <w:rsid w:val="007029E7"/>
    <w:rsid w:val="0074503F"/>
    <w:rsid w:val="00746C1C"/>
    <w:rsid w:val="007B136A"/>
    <w:rsid w:val="00854513"/>
    <w:rsid w:val="00854D9B"/>
    <w:rsid w:val="008F6034"/>
    <w:rsid w:val="00910F63"/>
    <w:rsid w:val="00956FDC"/>
    <w:rsid w:val="009A7424"/>
    <w:rsid w:val="009B0FCB"/>
    <w:rsid w:val="00A05CA6"/>
    <w:rsid w:val="00A4224A"/>
    <w:rsid w:val="00AD7C11"/>
    <w:rsid w:val="00B4640F"/>
    <w:rsid w:val="00B5190A"/>
    <w:rsid w:val="00B87945"/>
    <w:rsid w:val="00B9759A"/>
    <w:rsid w:val="00C156AD"/>
    <w:rsid w:val="00C266BB"/>
    <w:rsid w:val="00C7302E"/>
    <w:rsid w:val="00D476B1"/>
    <w:rsid w:val="00D94DCE"/>
    <w:rsid w:val="00DA11A4"/>
    <w:rsid w:val="00DA3965"/>
    <w:rsid w:val="00E26194"/>
    <w:rsid w:val="00E6480E"/>
    <w:rsid w:val="00E86D56"/>
    <w:rsid w:val="00E9461A"/>
    <w:rsid w:val="00EA2849"/>
    <w:rsid w:val="00F056B8"/>
    <w:rsid w:val="00FE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941"/>
    <w:rPr>
      <w:sz w:val="24"/>
      <w:lang w:val="en-AU"/>
    </w:rPr>
  </w:style>
  <w:style w:type="paragraph" w:styleId="Naslov1">
    <w:name w:val="heading 1"/>
    <w:basedOn w:val="Normal"/>
    <w:next w:val="Normal"/>
    <w:qFormat/>
    <w:rsid w:val="0006094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0609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00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00EB"/>
    <w:rPr>
      <w:rFonts w:ascii="Tahoma" w:hAnsi="Tahoma" w:cs="Tahoma"/>
      <w:sz w:val="16"/>
      <w:szCs w:val="16"/>
      <w:lang w:val="en-AU"/>
    </w:rPr>
  </w:style>
  <w:style w:type="paragraph" w:styleId="Odlomakpopisa">
    <w:name w:val="List Paragraph"/>
    <w:basedOn w:val="Normal"/>
    <w:uiPriority w:val="34"/>
    <w:qFormat/>
    <w:rsid w:val="00DA3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odluke Školskog odbora Osnovna škola “RIVARELA” Novigrad </vt:lpstr>
    </vt:vector>
  </TitlesOfParts>
  <Company>Home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odluke Školskog odbora Osnovna škola “RIVARELA” Novigrad</dc:title>
  <dc:creator>Boris</dc:creator>
  <cp:lastModifiedBy>Korisnik</cp:lastModifiedBy>
  <cp:revision>3</cp:revision>
  <cp:lastPrinted>2012-06-26T09:27:00Z</cp:lastPrinted>
  <dcterms:created xsi:type="dcterms:W3CDTF">2012-06-26T09:28:00Z</dcterms:created>
  <dcterms:modified xsi:type="dcterms:W3CDTF">2012-06-26T09:28:00Z</dcterms:modified>
</cp:coreProperties>
</file>